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5D" w:rsidRPr="00386C7A" w:rsidRDefault="0022745D" w:rsidP="0022745D">
      <w:pPr>
        <w:spacing w:line="36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 w:rsidRPr="00386C7A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 w:rsidRPr="00386C7A">
        <w:rPr>
          <w:rFonts w:ascii="Times New Roman" w:eastAsia="Calibri" w:hAnsi="Times New Roman" w:cs="Times New Roman"/>
          <w:szCs w:val="24"/>
        </w:rPr>
        <w:t xml:space="preserve">Częstochowa 07.07.2015r. </w:t>
      </w:r>
    </w:p>
    <w:p w:rsidR="0022745D" w:rsidRPr="00386C7A" w:rsidRDefault="0022745D" w:rsidP="0022745D">
      <w:pPr>
        <w:spacing w:line="360" w:lineRule="auto"/>
        <w:rPr>
          <w:rFonts w:ascii="Times New Roman" w:eastAsia="Calibri" w:hAnsi="Times New Roman" w:cs="Times New Roman"/>
          <w:szCs w:val="24"/>
        </w:rPr>
      </w:pPr>
      <w:r w:rsidRPr="00386C7A">
        <w:rPr>
          <w:rFonts w:ascii="Times New Roman" w:eastAsia="Calibri" w:hAnsi="Times New Roman" w:cs="Times New Roman"/>
          <w:szCs w:val="24"/>
        </w:rPr>
        <w:t>OK.272.40.2015</w:t>
      </w:r>
    </w:p>
    <w:p w:rsidR="0022745D" w:rsidRPr="00386C7A" w:rsidRDefault="0022745D" w:rsidP="0022745D">
      <w:pPr>
        <w:jc w:val="center"/>
        <w:rPr>
          <w:rFonts w:ascii="Times New Roman" w:eastAsia="Calibri" w:hAnsi="Times New Roman" w:cs="Times New Roman"/>
          <w:szCs w:val="24"/>
        </w:rPr>
      </w:pPr>
    </w:p>
    <w:p w:rsidR="0022745D" w:rsidRPr="00386C7A" w:rsidRDefault="0022745D" w:rsidP="0022745D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386C7A">
        <w:rPr>
          <w:rFonts w:ascii="Times New Roman" w:eastAsia="Calibri" w:hAnsi="Times New Roman" w:cs="Times New Roman"/>
          <w:b/>
          <w:szCs w:val="24"/>
        </w:rPr>
        <w:t>Zmiana dotycząca treści  druku „OFERTY” stanowiącego Załącznik nr 1 do SIWZ</w:t>
      </w:r>
    </w:p>
    <w:p w:rsidR="0022745D" w:rsidRPr="00386C7A" w:rsidRDefault="0022745D" w:rsidP="0022745D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386C7A">
        <w:rPr>
          <w:rFonts w:ascii="Times New Roman" w:eastAsia="Calibri" w:hAnsi="Times New Roman" w:cs="Times New Roman"/>
          <w:b/>
          <w:szCs w:val="24"/>
        </w:rPr>
        <w:t>w przetargu  nieograniczonym na:</w:t>
      </w:r>
    </w:p>
    <w:p w:rsidR="0022745D" w:rsidRPr="00386C7A" w:rsidRDefault="0022745D" w:rsidP="0022745D">
      <w:pPr>
        <w:tabs>
          <w:tab w:val="left" w:pos="360"/>
          <w:tab w:val="left" w:pos="19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22745D" w:rsidRPr="00386C7A" w:rsidRDefault="0022745D" w:rsidP="0022745D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6C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„Wykonanie podziału działek </w:t>
      </w:r>
    </w:p>
    <w:p w:rsidR="0022745D" w:rsidRPr="00386C7A" w:rsidRDefault="0022745D" w:rsidP="0022745D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6C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położonych na terenie powiatu częstochowskiego” </w:t>
      </w:r>
    </w:p>
    <w:p w:rsidR="0022745D" w:rsidRPr="00386C7A" w:rsidRDefault="0022745D" w:rsidP="0022745D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6C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 13 części</w:t>
      </w:r>
    </w:p>
    <w:p w:rsidR="0022745D" w:rsidRPr="00386C7A" w:rsidRDefault="0022745D" w:rsidP="002274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745D" w:rsidRPr="00386C7A" w:rsidRDefault="0022745D" w:rsidP="00227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5D" w:rsidRPr="00386C7A" w:rsidRDefault="0022745D" w:rsidP="002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5D" w:rsidRPr="00386C7A" w:rsidRDefault="0022745D" w:rsidP="002274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C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Powiat Częstochowski uprzejmie informuje, że w </w:t>
      </w:r>
      <w:r w:rsidRPr="00386C7A">
        <w:rPr>
          <w:rFonts w:ascii="Times New Roman" w:eastAsia="Calibri" w:hAnsi="Times New Roman" w:cs="Times New Roman"/>
          <w:b/>
          <w:sz w:val="24"/>
          <w:szCs w:val="24"/>
        </w:rPr>
        <w:t>Załączniku nr 1 do SIWZ tj. druk „OFERTY” zostają wprowadzone następujące  zmiany :</w:t>
      </w:r>
    </w:p>
    <w:p w:rsidR="0022745D" w:rsidRPr="00386C7A" w:rsidRDefault="0022745D" w:rsidP="002274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C7A">
        <w:rPr>
          <w:rFonts w:ascii="Times New Roman" w:eastAsia="Calibri" w:hAnsi="Times New Roman" w:cs="Times New Roman"/>
          <w:sz w:val="24"/>
          <w:szCs w:val="24"/>
        </w:rPr>
        <w:t xml:space="preserve">- w druku oferty </w:t>
      </w:r>
      <w:r w:rsidRPr="00386C7A">
        <w:rPr>
          <w:rFonts w:ascii="Times New Roman" w:eastAsia="Calibri" w:hAnsi="Times New Roman" w:cs="Times New Roman"/>
          <w:b/>
          <w:sz w:val="24"/>
          <w:szCs w:val="24"/>
        </w:rPr>
        <w:t>w części nr 11, 12, 13</w:t>
      </w:r>
      <w:r w:rsidRPr="00386C7A">
        <w:rPr>
          <w:rFonts w:ascii="Times New Roman" w:eastAsia="Calibri" w:hAnsi="Times New Roman" w:cs="Times New Roman"/>
          <w:sz w:val="24"/>
          <w:szCs w:val="24"/>
        </w:rPr>
        <w:t xml:space="preserve"> zostaje wykreślona rubryka „Cena brutto za podział 1 działki</w:t>
      </w:r>
      <w:r w:rsidRPr="0038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(co oznacza, że zgodnie z zapisami SIWZ  nie należy wpisywać tej ceny </w:t>
      </w:r>
      <w:r w:rsidRPr="00386C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formularzu ofertowym)</w:t>
      </w:r>
    </w:p>
    <w:p w:rsidR="0022745D" w:rsidRPr="00386C7A" w:rsidRDefault="0022745D" w:rsidP="002274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86C7A">
        <w:rPr>
          <w:rFonts w:ascii="Times New Roman" w:eastAsia="Calibri" w:hAnsi="Times New Roman" w:cs="Times New Roman"/>
          <w:b/>
          <w:sz w:val="24"/>
          <w:szCs w:val="24"/>
        </w:rPr>
        <w:t>w części nr 12, 13</w:t>
      </w:r>
      <w:r w:rsidRPr="00386C7A">
        <w:rPr>
          <w:rFonts w:ascii="Times New Roman" w:eastAsia="Calibri" w:hAnsi="Times New Roman" w:cs="Times New Roman"/>
          <w:sz w:val="24"/>
          <w:szCs w:val="24"/>
        </w:rPr>
        <w:t xml:space="preserve"> zostaje wykreślona rubryka „</w:t>
      </w:r>
      <w:r w:rsidRPr="00386C7A">
        <w:rPr>
          <w:rFonts w:ascii="Times New Roman" w:hAnsi="Times New Roman" w:cs="Times New Roman"/>
          <w:sz w:val="24"/>
          <w:szCs w:val="24"/>
        </w:rPr>
        <w:t>Cena brutto za opinię wskazującą, jakie elementy pasa drogowego znajdowały się w obszarze wydzielonej działki na dzień 31.12.1998 r.</w:t>
      </w:r>
      <w:r w:rsidRPr="00386C7A">
        <w:rPr>
          <w:rFonts w:ascii="Times New Roman" w:eastAsia="Times New Roman" w:hAnsi="Times New Roman" w:cs="Times New Roman"/>
          <w:sz w:val="24"/>
          <w:szCs w:val="24"/>
          <w:lang w:eastAsia="pl-PL"/>
        </w:rPr>
        <w:t>” (co oznacza, że zgodnie z zapisami SIWZ  nie należy wpisywać tej ceny</w:t>
      </w:r>
      <w:r w:rsidRPr="00386C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formularzu ofertowym).</w:t>
      </w:r>
    </w:p>
    <w:p w:rsidR="0022745D" w:rsidRPr="00386C7A" w:rsidRDefault="0022745D" w:rsidP="0022745D">
      <w:pPr>
        <w:jc w:val="both"/>
        <w:rPr>
          <w:rFonts w:ascii="Times New Roman" w:hAnsi="Times New Roman" w:cs="Times New Roman"/>
          <w:sz w:val="24"/>
          <w:szCs w:val="24"/>
        </w:rPr>
      </w:pPr>
      <w:r w:rsidRPr="00386C7A">
        <w:rPr>
          <w:rFonts w:ascii="Times New Roman" w:hAnsi="Times New Roman" w:cs="Times New Roman"/>
          <w:sz w:val="24"/>
          <w:szCs w:val="24"/>
        </w:rPr>
        <w:tab/>
        <w:t>Poniżej zostaje załączony poprawiony druk OFERTY tj. Załącznik nr 1 do SIWZ.</w:t>
      </w:r>
    </w:p>
    <w:p w:rsidR="0022745D" w:rsidRDefault="0022745D" w:rsidP="00411A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745D" w:rsidRDefault="0022745D" w:rsidP="00411A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745D" w:rsidRDefault="0022745D" w:rsidP="00411A7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2745D" w:rsidSect="0022745D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2745D" w:rsidRDefault="0022745D" w:rsidP="00411A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C61" w:rsidRPr="003B3C61" w:rsidRDefault="003B3C61" w:rsidP="003B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DD9D1" wp14:editId="1E5A1273">
                <wp:simplePos x="0" y="0"/>
                <wp:positionH relativeFrom="column">
                  <wp:posOffset>0</wp:posOffset>
                </wp:positionH>
                <wp:positionV relativeFrom="paragraph">
                  <wp:posOffset>-507365</wp:posOffset>
                </wp:positionV>
                <wp:extent cx="1710055" cy="723900"/>
                <wp:effectExtent l="9525" t="6985" r="1397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C61" w:rsidRDefault="003B3C61" w:rsidP="003B3C61">
                            <w:pPr>
                              <w:jc w:val="center"/>
                            </w:pPr>
                          </w:p>
                          <w:p w:rsidR="003B3C61" w:rsidRDefault="003B3C61" w:rsidP="003B3C61">
                            <w:pPr>
                              <w:jc w:val="center"/>
                            </w:pPr>
                          </w:p>
                          <w:p w:rsidR="003B3C61" w:rsidRDefault="003B3C61" w:rsidP="003B3C61">
                            <w:pPr>
                              <w:jc w:val="center"/>
                            </w:pPr>
                          </w:p>
                          <w:p w:rsidR="003B3C61" w:rsidRDefault="003B3C61" w:rsidP="003B3C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39.95pt;width:134.6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">
                <v:stroke dashstyle="1 1" endcap="round"/>
                <v:textbox>
                  <w:txbxContent>
                    <w:p w:rsidR="003B3C61" w:rsidRDefault="003B3C61" w:rsidP="003B3C61">
                      <w:pPr>
                        <w:jc w:val="center"/>
                      </w:pPr>
                    </w:p>
                    <w:p w:rsidR="003B3C61" w:rsidRDefault="003B3C61" w:rsidP="003B3C61">
                      <w:pPr>
                        <w:jc w:val="center"/>
                      </w:pPr>
                    </w:p>
                    <w:p w:rsidR="003B3C61" w:rsidRDefault="003B3C61" w:rsidP="003B3C61">
                      <w:pPr>
                        <w:jc w:val="center"/>
                      </w:pPr>
                    </w:p>
                    <w:p w:rsidR="003B3C61" w:rsidRDefault="003B3C61" w:rsidP="003B3C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B3C61" w:rsidRPr="003B3C61" w:rsidRDefault="003B3C61" w:rsidP="003B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</w:p>
    <w:p w:rsidR="003B3C61" w:rsidRPr="003B3C61" w:rsidRDefault="003B3C61" w:rsidP="003B3C6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3C61" w:rsidRPr="003B3C61" w:rsidRDefault="003B3C61" w:rsidP="003B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Oferuję/my wykonanie przedmiotu zamówienia: </w:t>
      </w:r>
      <w:r w:rsidRPr="003B3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„Wykonanie podziału działek położonych na terenie powiatu częstochowskiego” </w:t>
      </w:r>
    </w:p>
    <w:p w:rsidR="003B3C61" w:rsidRPr="003B3C61" w:rsidRDefault="003B3C61" w:rsidP="003B3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zawartymi w specyfikacji istotnych warunków zamówienia:</w:t>
      </w:r>
    </w:p>
    <w:p w:rsidR="003B3C61" w:rsidRPr="003B3C61" w:rsidRDefault="003B3C61" w:rsidP="003B3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93"/>
        <w:gridCol w:w="1794"/>
        <w:gridCol w:w="1793"/>
        <w:gridCol w:w="1793"/>
        <w:gridCol w:w="1793"/>
        <w:gridCol w:w="1793"/>
        <w:gridCol w:w="1793"/>
      </w:tblGrid>
      <w:tr w:rsidR="003B3C61" w:rsidRPr="003B3C61" w:rsidTr="00F04A02">
        <w:trPr>
          <w:trHeight w:val="8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Zagórze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gm. Janów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2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Kuźnica Grodziska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gm. Koniecpol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3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Konin III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gm. Rędziny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4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Konin II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gm. Rędziny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5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Czepurka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gm. Janów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6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Wrzosowa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gm. Poczesna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7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Biskupice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gm. Olsztyn</w:t>
            </w:r>
          </w:p>
        </w:tc>
      </w:tr>
      <w:tr w:rsidR="003B3C61" w:rsidRPr="003B3C61" w:rsidTr="00F04A02">
        <w:trPr>
          <w:trHeight w:val="11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podział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działki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……..…….……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……..…....……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……..…....……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……….…..……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……….…..……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……..…….……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……..…….…… zł</w:t>
            </w:r>
          </w:p>
        </w:tc>
      </w:tr>
      <w:tr w:rsidR="003B3C61" w:rsidRPr="003B3C61" w:rsidTr="00F04A02">
        <w:trPr>
          <w:trHeight w:val="1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Cena brutto za opinię wskazującą, jakie elementy pasa drogowego znajdowały się w obszarze wydzielonej działki na dzień 31.12.1998 r.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…..…..…..……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……....…..……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……….…..……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……….…..……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……....…..……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……..…….…… zł</w:t>
            </w:r>
          </w:p>
        </w:tc>
      </w:tr>
      <w:tr w:rsidR="003B3C61" w:rsidRPr="003B3C61" w:rsidTr="00F04A02">
        <w:trPr>
          <w:trHeight w:val="1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za wykonanie całości zamówienia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……..…....……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……..…..…..…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……..…....……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……….…..……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……….…..……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……..…….…… zł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……..…….…… zł</w:t>
            </w:r>
          </w:p>
        </w:tc>
      </w:tr>
      <w:tr w:rsidR="003B3C61" w:rsidRPr="003B3C61" w:rsidTr="00F04A02">
        <w:trPr>
          <w:trHeight w:val="4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dni  ……..…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dni  ……..…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dni  ……..…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dni  ……..…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dni  ……..…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dni  ……..…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dni  ……..…</w:t>
            </w:r>
          </w:p>
        </w:tc>
      </w:tr>
    </w:tbl>
    <w:p w:rsidR="003B3C61" w:rsidRPr="003B3C61" w:rsidRDefault="003B3C61" w:rsidP="003B3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3C61" w:rsidRPr="003B3C61" w:rsidRDefault="003B3C61" w:rsidP="003B3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3C61" w:rsidRPr="003B3C61" w:rsidRDefault="003B3C61" w:rsidP="003B3C61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2015r.</w:t>
      </w: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........................................................</w:t>
      </w:r>
    </w:p>
    <w:p w:rsidR="003B3C61" w:rsidRPr="003B3C61" w:rsidRDefault="003B3C61" w:rsidP="003B3C61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B3C6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Podpis osób uprawnionych do składania świadczeń woli </w:t>
      </w:r>
    </w:p>
    <w:p w:rsidR="003B3C61" w:rsidRPr="003B3C61" w:rsidRDefault="003B3C61" w:rsidP="003B3C61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B3C6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w imieniu Wykonawcy oraz pieczątka / pieczątki</w:t>
      </w:r>
    </w:p>
    <w:p w:rsidR="003B3C61" w:rsidRPr="003B3C61" w:rsidRDefault="003B3C61" w:rsidP="003B3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3C61" w:rsidRPr="003B3C61" w:rsidRDefault="003B3C61" w:rsidP="003B3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C6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2925C" wp14:editId="2C3578F6">
                <wp:simplePos x="0" y="0"/>
                <wp:positionH relativeFrom="column">
                  <wp:posOffset>0</wp:posOffset>
                </wp:positionH>
                <wp:positionV relativeFrom="paragraph">
                  <wp:posOffset>-217170</wp:posOffset>
                </wp:positionV>
                <wp:extent cx="1729105" cy="688975"/>
                <wp:effectExtent l="9525" t="11430" r="1397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C61" w:rsidRDefault="003B3C61" w:rsidP="003B3C61">
                            <w:pPr>
                              <w:jc w:val="center"/>
                            </w:pPr>
                          </w:p>
                          <w:p w:rsidR="003B3C61" w:rsidRDefault="003B3C61" w:rsidP="003B3C61">
                            <w:pPr>
                              <w:jc w:val="center"/>
                            </w:pPr>
                          </w:p>
                          <w:p w:rsidR="003B3C61" w:rsidRDefault="003B3C61" w:rsidP="003B3C61">
                            <w:pPr>
                              <w:jc w:val="center"/>
                            </w:pPr>
                          </w:p>
                          <w:p w:rsidR="003B3C61" w:rsidRDefault="003B3C61" w:rsidP="003B3C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0;margin-top:-17.1pt;width:136.15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">
                <v:stroke dashstyle="1 1" endcap="round"/>
                <v:textbox>
                  <w:txbxContent>
                    <w:p w:rsidR="003B3C61" w:rsidRDefault="003B3C61" w:rsidP="003B3C61">
                      <w:pPr>
                        <w:jc w:val="center"/>
                      </w:pPr>
                    </w:p>
                    <w:p w:rsidR="003B3C61" w:rsidRDefault="003B3C61" w:rsidP="003B3C61">
                      <w:pPr>
                        <w:jc w:val="center"/>
                      </w:pPr>
                    </w:p>
                    <w:p w:rsidR="003B3C61" w:rsidRDefault="003B3C61" w:rsidP="003B3C61">
                      <w:pPr>
                        <w:jc w:val="center"/>
                      </w:pPr>
                    </w:p>
                    <w:p w:rsidR="003B3C61" w:rsidRDefault="003B3C61" w:rsidP="003B3C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B3C61" w:rsidRPr="003B3C61" w:rsidRDefault="003B3C61" w:rsidP="003B3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3C61" w:rsidRPr="003B3C61" w:rsidRDefault="003B3C61" w:rsidP="003B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3C61" w:rsidRPr="003B3C61" w:rsidRDefault="003B3C61" w:rsidP="003B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</w:p>
    <w:p w:rsidR="003B3C61" w:rsidRPr="003B3C61" w:rsidRDefault="003B3C61" w:rsidP="003B3C6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3C61" w:rsidRPr="003B3C61" w:rsidRDefault="003B3C61" w:rsidP="003B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Oferuję/my wykonanie przedmiotu zamówienia: </w:t>
      </w:r>
      <w:r w:rsidRPr="003B3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„Wykonanie podziału działek położonych na terenie powiatu częstochowskiego”</w:t>
      </w:r>
      <w:r w:rsidRPr="003B3C6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zawartymi w specyfikacji istotnych warunków zamówienia:</w:t>
      </w:r>
    </w:p>
    <w:p w:rsidR="003B3C61" w:rsidRPr="003B3C61" w:rsidRDefault="003B3C61" w:rsidP="003B3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3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14"/>
        <w:gridCol w:w="1915"/>
        <w:gridCol w:w="1914"/>
        <w:gridCol w:w="1915"/>
        <w:gridCol w:w="1914"/>
        <w:gridCol w:w="1915"/>
      </w:tblGrid>
      <w:tr w:rsidR="003B3C61" w:rsidRPr="003B3C61" w:rsidTr="00F04A02">
        <w:trPr>
          <w:trHeight w:val="8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8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Rudnik Wielki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gm. Kamienica Polska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 9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Bystrzanowice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gm. Janów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 10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Wancerzów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gm. Mstów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 11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Zarębice</w:t>
            </w:r>
            <w:proofErr w:type="spellEnd"/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gm. Przyrów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 12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Borowno Kolonia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gm. Mykanów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 13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Koniecpol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gm. Koniecpol</w:t>
            </w:r>
          </w:p>
        </w:tc>
      </w:tr>
      <w:tr w:rsidR="003B3C61" w:rsidRPr="003B3C61" w:rsidTr="00F04A02">
        <w:trPr>
          <w:trHeight w:val="112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podział</w:t>
            </w:r>
          </w:p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działki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……..…….…… zł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……..…....……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……..…....…… zł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3B3C61" w:rsidRPr="003B3C61" w:rsidTr="00F04A02">
        <w:trPr>
          <w:trHeight w:val="168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Cena brutto za opinię wskazującą, jakie elementy pasa drogowego znajdowały się w obszarze wydzielonej działki na dzień 31.12.1998 r.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…..…..…..…… zł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3B3C61" w:rsidRPr="003B3C61" w:rsidTr="00F04A02">
        <w:trPr>
          <w:trHeight w:val="11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za wykonanie całości zamówienia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……..…....…… zł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……..…..…..…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……..…....…… zł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……….…..……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……….…..…… zł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……..…….…… zł</w:t>
            </w:r>
          </w:p>
        </w:tc>
      </w:tr>
      <w:tr w:rsidR="003B3C61" w:rsidRPr="003B3C61" w:rsidTr="00F04A02">
        <w:trPr>
          <w:trHeight w:val="4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dni  ……..…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dni  ……..…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dni  ……..…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dni  ……..…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dni  ……..…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1" w:rsidRPr="003B3C61" w:rsidRDefault="003B3C61" w:rsidP="003B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dni  ……..…</w:t>
            </w:r>
          </w:p>
        </w:tc>
      </w:tr>
    </w:tbl>
    <w:p w:rsidR="003B3C61" w:rsidRPr="003B3C61" w:rsidRDefault="003B3C61" w:rsidP="003B3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3C61" w:rsidRPr="003B3C61" w:rsidRDefault="003B3C61" w:rsidP="003B3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3C61" w:rsidRPr="003B3C61" w:rsidRDefault="003B3C61" w:rsidP="003B3C61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............................, dn. _ _ . _ _ . 2015r.</w:t>
      </w: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.........................................................</w:t>
      </w:r>
    </w:p>
    <w:p w:rsidR="003B3C61" w:rsidRPr="003B3C61" w:rsidRDefault="003B3C61" w:rsidP="003B3C61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B3C6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Podpis osób uprawnionych do składania świadczeń woli </w:t>
      </w:r>
    </w:p>
    <w:p w:rsidR="003B3C61" w:rsidRPr="003B3C61" w:rsidRDefault="003B3C61" w:rsidP="003B3C61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B3C6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w imieniu Wykonawcy oraz pieczątka / pieczątki</w:t>
      </w:r>
    </w:p>
    <w:p w:rsidR="003B3C61" w:rsidRPr="003B3C61" w:rsidRDefault="003B3C61" w:rsidP="003B3C61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B3C61" w:rsidRPr="003B3C61" w:rsidRDefault="003B3C61" w:rsidP="003B3C61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Oświadczam/-my, że</w:t>
      </w: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B3C61" w:rsidRPr="003B3C61" w:rsidRDefault="003B3C61" w:rsidP="003B3C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B3C61">
        <w:rPr>
          <w:rFonts w:ascii="Times New Roman" w:eastAsia="Calibri" w:hAnsi="Times New Roman" w:cs="Times New Roman"/>
          <w:color w:val="000000"/>
        </w:rPr>
        <w:t xml:space="preserve">zapoznaliśmy się z postanowieniami umowy, określonymi w załączonym do SIWZ projekcie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3B3C61" w:rsidRPr="003B3C61" w:rsidRDefault="003B3C61" w:rsidP="003B3C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3C61">
        <w:rPr>
          <w:rFonts w:ascii="Times New Roman" w:eastAsia="Times New Roman" w:hAnsi="Times New Roman" w:cs="Times New Roman"/>
          <w:lang w:eastAsia="pl-PL"/>
        </w:rPr>
        <w:t xml:space="preserve">podwykonawcom zamierzamy powierzyć wykonanie następujących części zamówienia: </w:t>
      </w:r>
    </w:p>
    <w:p w:rsidR="003B3C61" w:rsidRPr="003B3C61" w:rsidRDefault="003B3C61" w:rsidP="003B3C61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3B3C61" w:rsidRPr="003B3C61" w:rsidRDefault="003B3C61" w:rsidP="003B3C61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3B3C61" w:rsidRPr="003B3C61" w:rsidRDefault="003B3C61" w:rsidP="003B3C61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3B3C61" w:rsidRPr="003B3C61" w:rsidRDefault="003B3C61" w:rsidP="003B3C61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Oferta została złożona na …..…... stronach </w:t>
      </w:r>
    </w:p>
    <w:p w:rsidR="003B3C61" w:rsidRPr="003B3C61" w:rsidRDefault="003B3C61" w:rsidP="003B3C6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oferty dołączono następujące dokumenty :</w:t>
      </w:r>
    </w:p>
    <w:p w:rsidR="003B3C61" w:rsidRPr="003B3C61" w:rsidRDefault="003B3C61" w:rsidP="003B3C6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6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B3C61" w:rsidRPr="003B3C61" w:rsidRDefault="003B3C61" w:rsidP="003B3C6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6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B3C61" w:rsidRPr="003B3C61" w:rsidRDefault="003B3C61" w:rsidP="003B3C6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6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B3C61" w:rsidRPr="003B3C61" w:rsidRDefault="003B3C61" w:rsidP="003B3C6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6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B3C61" w:rsidRPr="003B3C61" w:rsidRDefault="003B3C61" w:rsidP="003B3C6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6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B3C61" w:rsidRPr="003B3C61" w:rsidRDefault="003B3C61" w:rsidP="003B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C61" w:rsidRPr="003B3C61" w:rsidRDefault="003B3C61" w:rsidP="003B3C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 w:rsidRPr="003B3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…………………………………………………………………………………..……………………………….</w:t>
      </w:r>
    </w:p>
    <w:p w:rsidR="003B3C61" w:rsidRPr="003B3C61" w:rsidRDefault="003B3C61" w:rsidP="003B3C61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 NIP ..............................................................................</w:t>
      </w:r>
    </w:p>
    <w:p w:rsidR="003B3C61" w:rsidRPr="003B3C61" w:rsidRDefault="003B3C61" w:rsidP="003B3C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Adres, na który Zamawiający powinien przesyłać ewentualną korespondencję: </w:t>
      </w:r>
    </w:p>
    <w:p w:rsidR="003B3C61" w:rsidRPr="003B3C61" w:rsidRDefault="003B3C61" w:rsidP="003B3C61">
      <w:pPr>
        <w:spacing w:after="0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C61" w:rsidRPr="003B3C61" w:rsidRDefault="003B3C61" w:rsidP="003B3C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Zamawiającym:  .................................................................................................................................................. </w:t>
      </w:r>
    </w:p>
    <w:p w:rsidR="003B3C61" w:rsidRPr="003B3C61" w:rsidRDefault="003B3C61" w:rsidP="003B3C61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telefonu:</w:t>
      </w:r>
      <w:r w:rsidRPr="003B3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…….……………………… Numer faksu:</w:t>
      </w:r>
      <w:r w:rsidRPr="003B3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</w:t>
      </w:r>
    </w:p>
    <w:p w:rsidR="003B3C61" w:rsidRPr="003B3C61" w:rsidRDefault="003B3C61" w:rsidP="003B3C61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...............................................................................................................................</w:t>
      </w:r>
    </w:p>
    <w:p w:rsidR="003B3C61" w:rsidRPr="003B3C61" w:rsidRDefault="003B3C61" w:rsidP="003B3C61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C61" w:rsidRPr="003B3C61" w:rsidRDefault="003B3C61" w:rsidP="003B3C61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C61" w:rsidRPr="003B3C61" w:rsidRDefault="003B3C61" w:rsidP="003B3C61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2015r.</w:t>
      </w: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B3C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................................................................</w:t>
      </w:r>
    </w:p>
    <w:p w:rsidR="003B3C61" w:rsidRPr="003B3C61" w:rsidRDefault="003B3C61" w:rsidP="003B3C61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B3C6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Podpis osób uprawnionych do składania świadczeń woli </w:t>
      </w:r>
    </w:p>
    <w:p w:rsidR="003B3C61" w:rsidRPr="003B3C61" w:rsidRDefault="003B3C61" w:rsidP="003B3C61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B3C6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w imieniu Wykonawcy  oraz pieczątka / pieczątki</w:t>
      </w:r>
    </w:p>
    <w:p w:rsidR="003B3C61" w:rsidRPr="003B3C61" w:rsidRDefault="003B3C61" w:rsidP="003B3C61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B3C61" w:rsidRPr="003B3C61" w:rsidRDefault="003B3C61" w:rsidP="003B3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3C61" w:rsidRPr="003B3C61" w:rsidRDefault="003B3C61" w:rsidP="00924E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C61" w:rsidRPr="003B3C61" w:rsidSect="002274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78" w:rsidRDefault="00595178">
      <w:pPr>
        <w:spacing w:after="0" w:line="240" w:lineRule="auto"/>
      </w:pPr>
      <w:r>
        <w:separator/>
      </w:r>
    </w:p>
  </w:endnote>
  <w:endnote w:type="continuationSeparator" w:id="0">
    <w:p w:rsidR="00595178" w:rsidRDefault="0059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78" w:rsidRDefault="00595178">
      <w:pPr>
        <w:spacing w:after="0" w:line="240" w:lineRule="auto"/>
      </w:pPr>
      <w:r>
        <w:separator/>
      </w:r>
    </w:p>
  </w:footnote>
  <w:footnote w:type="continuationSeparator" w:id="0">
    <w:p w:rsidR="00595178" w:rsidRDefault="0059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1" w:rsidRDefault="00360773" w:rsidP="00B42BD1">
    <w:pPr>
      <w:pStyle w:val="Nagwek"/>
      <w:jc w:val="right"/>
      <w:rPr>
        <w:b/>
        <w:i/>
        <w:sz w:val="22"/>
        <w:szCs w:val="22"/>
      </w:rPr>
    </w:pPr>
    <w:r>
      <w:rPr>
        <w:sz w:val="22"/>
        <w:szCs w:val="22"/>
      </w:rPr>
      <w:t xml:space="preserve">OK.272.40.2015  </w:t>
    </w:r>
  </w:p>
  <w:p w:rsidR="00B42BD1" w:rsidRDefault="00360773" w:rsidP="00B42BD1">
    <w:pPr>
      <w:pStyle w:val="Nagwek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  Załącznik nr 1 do SIWZ</w:t>
    </w:r>
  </w:p>
  <w:p w:rsidR="00B42BD1" w:rsidRDefault="005951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C51C8"/>
    <w:multiLevelType w:val="hybridMultilevel"/>
    <w:tmpl w:val="EBF0E33E"/>
    <w:lvl w:ilvl="0" w:tplc="4740B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103E0"/>
    <w:multiLevelType w:val="hybridMultilevel"/>
    <w:tmpl w:val="A300E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F8"/>
    <w:rsid w:val="00101DF8"/>
    <w:rsid w:val="0022745D"/>
    <w:rsid w:val="00360773"/>
    <w:rsid w:val="003B3C61"/>
    <w:rsid w:val="003F3CA8"/>
    <w:rsid w:val="00411A71"/>
    <w:rsid w:val="00595178"/>
    <w:rsid w:val="007B6AE5"/>
    <w:rsid w:val="00924E76"/>
    <w:rsid w:val="009835B3"/>
    <w:rsid w:val="00B4192D"/>
    <w:rsid w:val="00F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4E7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E7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C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3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4E7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E7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C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3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cp:lastPrinted>2015-07-07T11:38:00Z</cp:lastPrinted>
  <dcterms:created xsi:type="dcterms:W3CDTF">2015-07-07T10:39:00Z</dcterms:created>
  <dcterms:modified xsi:type="dcterms:W3CDTF">2015-07-07T12:06:00Z</dcterms:modified>
</cp:coreProperties>
</file>