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938"/>
      </w:tblGrid>
      <w:tr w:rsidR="00B75D28" w:rsidRPr="004E3C88" w:rsidTr="004A5ACE">
        <w:trPr>
          <w:trHeight w:val="674"/>
        </w:trPr>
        <w:tc>
          <w:tcPr>
            <w:tcW w:w="2694" w:type="dxa"/>
            <w:vAlign w:val="bottom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1" w:colLast="1"/>
            <w:r w:rsidRPr="004E3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 wykonawcy)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4E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„D</w:t>
            </w:r>
            <w:r w:rsidRPr="004E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ostawę komputerów i drukarek do pracowni nauki zawodu technik żywienia i usług gastronomicznych w Zespole Szkół w Złotym Potoku</w:t>
            </w:r>
            <w:r w:rsidRPr="004E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” -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OK.272.54</w:t>
            </w:r>
            <w:r w:rsidRPr="004E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  <w:p w:rsidR="00B75D28" w:rsidRPr="004E3C88" w:rsidRDefault="00B75D28" w:rsidP="004A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:rsidR="00B75D28" w:rsidRPr="004E3C8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D28" w:rsidRPr="004E3C88" w:rsidRDefault="00B75D28" w:rsidP="00B75D28">
      <w:pPr>
        <w:spacing w:after="0" w:line="360" w:lineRule="auto"/>
        <w:ind w:right="70"/>
        <w:rPr>
          <w:rFonts w:ascii="Times New Roman" w:eastAsia="Times New Roman" w:hAnsi="Times New Roman" w:cs="Times New Roman"/>
          <w:lang w:eastAsia="pl-PL"/>
        </w:rPr>
      </w:pPr>
      <w:r w:rsidRPr="004E3C88">
        <w:rPr>
          <w:rFonts w:ascii="Times New Roman" w:eastAsia="Times New Roman" w:hAnsi="Times New Roman" w:cs="Times New Roman"/>
          <w:lang w:eastAsia="pl-PL"/>
        </w:rPr>
        <w:t>Nazwa Wykonawcy ……….…………………....…………………………………………………….. ……….…………………………………………………..…………………………………………….</w:t>
      </w:r>
    </w:p>
    <w:p w:rsidR="00B75D28" w:rsidRPr="004E3C88" w:rsidRDefault="00B75D28" w:rsidP="00B75D28">
      <w:pPr>
        <w:spacing w:after="0" w:line="360" w:lineRule="auto"/>
        <w:ind w:right="70"/>
        <w:rPr>
          <w:rFonts w:ascii="Times New Roman" w:eastAsia="Times New Roman" w:hAnsi="Times New Roman" w:cs="Times New Roman"/>
          <w:lang w:eastAsia="pl-PL"/>
        </w:rPr>
      </w:pPr>
      <w:r w:rsidRPr="004E3C8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B75D28" w:rsidRPr="004E3C88" w:rsidRDefault="00B75D28" w:rsidP="00B75D28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4E3C88">
        <w:rPr>
          <w:rFonts w:ascii="Times New Roman" w:eastAsia="Times New Roman" w:hAnsi="Times New Roman" w:cs="Times New Roman"/>
          <w:lang w:eastAsia="pl-PL"/>
        </w:rPr>
        <w:t xml:space="preserve">Osoba wyznaczona do kontaktów z Zamawiającym:  ……...................................................................... </w:t>
      </w:r>
    </w:p>
    <w:p w:rsidR="00B75D28" w:rsidRPr="004E3C88" w:rsidRDefault="00B75D28" w:rsidP="00B75D28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3C88">
        <w:rPr>
          <w:rFonts w:ascii="Times New Roman" w:eastAsia="Times New Roman" w:hAnsi="Times New Roman" w:cs="Times New Roman"/>
          <w:bCs/>
          <w:lang w:eastAsia="pl-PL"/>
        </w:rPr>
        <w:t>Numer telefonu: ……..…………….. e-mail: .................................................................................</w:t>
      </w:r>
    </w:p>
    <w:p w:rsidR="00B75D28" w:rsidRPr="004E3C8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D28" w:rsidRPr="004E3C8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realizację zamówienia zgodnie z opisem zawartym w zapytaniu :</w:t>
      </w:r>
    </w:p>
    <w:p w:rsidR="00B75D28" w:rsidRPr="004E3C8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992"/>
        <w:gridCol w:w="1984"/>
        <w:gridCol w:w="851"/>
        <w:gridCol w:w="2268"/>
      </w:tblGrid>
      <w:tr w:rsidR="00B75D28" w:rsidRPr="004E3C88" w:rsidTr="004A5ACE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</w:tr>
      <w:tr w:rsidR="00B75D28" w:rsidRPr="004E3C88" w:rsidTr="004A5ACE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Nazwa urządzenia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za 1 sztukę urządzenia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Ilość sztuk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(2x3)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(4x5)</w:t>
            </w:r>
          </w:p>
        </w:tc>
      </w:tr>
      <w:tr w:rsidR="00B75D28" w:rsidRPr="004E3C88" w:rsidTr="004A5ACE">
        <w:trPr>
          <w:trHeight w:hRule="exact"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lang w:eastAsia="pl-PL"/>
              </w:rPr>
              <w:t>Komputer stacjonarny - Typ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………….……zł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szt.</w:t>
            </w:r>
          </w:p>
          <w:p w:rsidR="00B75D28" w:rsidRPr="004E3C88" w:rsidRDefault="00B75D28" w:rsidP="004A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…..………….…zł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…...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………………… zł</w:t>
            </w:r>
          </w:p>
        </w:tc>
      </w:tr>
      <w:tr w:rsidR="00B75D28" w:rsidRPr="004E3C88" w:rsidTr="004A5ACE">
        <w:trPr>
          <w:trHeight w:hRule="exact"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lang w:eastAsia="pl-PL"/>
              </w:rPr>
              <w:t>Komputer stacjonarny - Typ 2</w:t>
            </w:r>
            <w:r w:rsidRPr="004E3C88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………….……zł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szt.</w:t>
            </w:r>
          </w:p>
          <w:p w:rsidR="00B75D28" w:rsidRPr="004E3C88" w:rsidRDefault="00B75D28" w:rsidP="004A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…..……….……zł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…...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……..……………zł</w:t>
            </w:r>
          </w:p>
        </w:tc>
      </w:tr>
      <w:tr w:rsidR="00B75D28" w:rsidRPr="004E3C88" w:rsidTr="004A5ACE">
        <w:trPr>
          <w:trHeight w:hRule="exact"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lang w:eastAsia="pl-PL"/>
              </w:rPr>
              <w:t>Drukarka laserowa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………….……zł</w:t>
            </w: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………….….……zł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…...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…….……….……zł</w:t>
            </w:r>
          </w:p>
        </w:tc>
      </w:tr>
      <w:tr w:rsidR="00B75D28" w:rsidRPr="004E3C88" w:rsidTr="004A5ACE">
        <w:trPr>
          <w:trHeight w:val="549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  <w:p w:rsidR="00B75D28" w:rsidRPr="004E3C88" w:rsidRDefault="00B75D28" w:rsidP="004A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5D28" w:rsidRPr="004E3C88" w:rsidRDefault="00B75D28" w:rsidP="004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C88">
              <w:rPr>
                <w:rFonts w:ascii="Times New Roman" w:eastAsia="Times New Roman" w:hAnsi="Times New Roman" w:cs="Times New Roman"/>
                <w:lang w:eastAsia="pl-PL"/>
              </w:rPr>
              <w:t>…….……….……zł</w:t>
            </w:r>
          </w:p>
        </w:tc>
      </w:tr>
    </w:tbl>
    <w:p w:rsidR="00B75D28" w:rsidRPr="004E3C88" w:rsidRDefault="00B75D28" w:rsidP="00B75D28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B75D28" w:rsidRPr="004E3C88" w:rsidRDefault="00B75D28" w:rsidP="00B75D28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4E3C88">
        <w:rPr>
          <w:rFonts w:ascii="Times New Roman" w:eastAsia="Times New Roman" w:hAnsi="Times New Roman" w:cs="Times New Roman"/>
          <w:i/>
          <w:lang w:eastAsia="pl-PL"/>
        </w:rPr>
        <w:t>Oświadczam, ze zapoznałem/łam się z projektem umowy.</w:t>
      </w:r>
    </w:p>
    <w:p w:rsidR="00B75D28" w:rsidRPr="004E3C8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D28" w:rsidRPr="004E3C8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dla komputerów </w:t>
      </w: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>(minimalny 3 lata) -  …………… lat.</w:t>
      </w:r>
    </w:p>
    <w:p w:rsidR="00B75D28" w:rsidRPr="004E3C8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75D28" w:rsidRPr="004E3C8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75D2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D28" w:rsidRPr="004E3C8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 dn. ...........................r.</w:t>
      </w: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</w:t>
      </w:r>
    </w:p>
    <w:p w:rsidR="00B75D2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(pieczęć i podpis wykonawcy)</w:t>
      </w:r>
    </w:p>
    <w:p w:rsidR="00B75D2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D28" w:rsidRDefault="00B75D28" w:rsidP="00B75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D28" w:rsidRPr="00645077" w:rsidRDefault="00B75D28" w:rsidP="00B75D2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 w:themeColor="text1"/>
          <w:sz w:val="16"/>
          <w:szCs w:val="16"/>
        </w:rPr>
      </w:pPr>
      <w:r w:rsidRPr="00645077">
        <w:rPr>
          <w:rFonts w:ascii="Times New Roman" w:eastAsia="Batang" w:hAnsi="Times New Roman" w:cs="Times New Roman"/>
          <w:i/>
          <w:color w:val="FF0000"/>
          <w:sz w:val="16"/>
          <w:szCs w:val="16"/>
        </w:rPr>
        <w:t>*UWAGA!</w:t>
      </w:r>
      <w:r w:rsidRPr="00645077">
        <w:rPr>
          <w:rFonts w:ascii="Times New Roman" w:eastAsia="Batang" w:hAnsi="Times New Roman" w:cs="Times New Roman"/>
          <w:bCs/>
          <w:color w:val="FF0000"/>
          <w:sz w:val="16"/>
          <w:szCs w:val="16"/>
        </w:rPr>
        <w:t xml:space="preserve"> </w:t>
      </w:r>
      <w:r w:rsidRPr="00645077">
        <w:rPr>
          <w:rFonts w:ascii="Times New Roman" w:eastAsia="Batang" w:hAnsi="Times New Roman" w:cs="Times New Roman"/>
          <w:color w:val="000000" w:themeColor="text1"/>
          <w:sz w:val="16"/>
          <w:szCs w:val="16"/>
          <w:lang w:eastAsia="pl-PL"/>
        </w:rPr>
        <w:t xml:space="preserve">W/w postępowanie dotyczy dostawy sprzętu komputerowego do szkoły czyli placówki oświatowej. </w:t>
      </w:r>
      <w:r w:rsidRPr="00645077">
        <w:rPr>
          <w:rFonts w:ascii="Times New Roman" w:eastAsia="Batang" w:hAnsi="Times New Roman" w:cs="Times New Roman"/>
          <w:bCs/>
          <w:color w:val="000000" w:themeColor="text1"/>
          <w:sz w:val="16"/>
          <w:szCs w:val="16"/>
        </w:rPr>
        <w:t>Proszę zastosować odpowiednią stawkę VAT (Załącznik nr 8 do ustawy o Podatku od towarów i usług)</w:t>
      </w:r>
    </w:p>
    <w:p w:rsidR="00222FF0" w:rsidRDefault="00222FF0"/>
    <w:sectPr w:rsidR="00222F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B6" w:rsidRDefault="00833DB6" w:rsidP="00B75D28">
      <w:pPr>
        <w:spacing w:after="0" w:line="240" w:lineRule="auto"/>
      </w:pPr>
      <w:r>
        <w:separator/>
      </w:r>
    </w:p>
  </w:endnote>
  <w:endnote w:type="continuationSeparator" w:id="0">
    <w:p w:rsidR="00833DB6" w:rsidRDefault="00833DB6" w:rsidP="00B7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B6" w:rsidRDefault="00833DB6" w:rsidP="00B75D28">
      <w:pPr>
        <w:spacing w:after="0" w:line="240" w:lineRule="auto"/>
      </w:pPr>
      <w:r>
        <w:separator/>
      </w:r>
    </w:p>
  </w:footnote>
  <w:footnote w:type="continuationSeparator" w:id="0">
    <w:p w:rsidR="00833DB6" w:rsidRDefault="00833DB6" w:rsidP="00B7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28" w:rsidRDefault="00B75D28" w:rsidP="00B75D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15E44D" wp14:editId="5AE43E1B">
          <wp:extent cx="4200525" cy="742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28"/>
    <w:rsid w:val="00222FF0"/>
    <w:rsid w:val="00833DB6"/>
    <w:rsid w:val="00B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D28"/>
  </w:style>
  <w:style w:type="paragraph" w:styleId="Stopka">
    <w:name w:val="footer"/>
    <w:basedOn w:val="Normalny"/>
    <w:link w:val="StopkaZnak"/>
    <w:uiPriority w:val="99"/>
    <w:unhideWhenUsed/>
    <w:rsid w:val="00B7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D28"/>
  </w:style>
  <w:style w:type="paragraph" w:styleId="Tekstdymka">
    <w:name w:val="Balloon Text"/>
    <w:basedOn w:val="Normalny"/>
    <w:link w:val="TekstdymkaZnak"/>
    <w:uiPriority w:val="99"/>
    <w:semiHidden/>
    <w:unhideWhenUsed/>
    <w:rsid w:val="00B7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D28"/>
  </w:style>
  <w:style w:type="paragraph" w:styleId="Stopka">
    <w:name w:val="footer"/>
    <w:basedOn w:val="Normalny"/>
    <w:link w:val="StopkaZnak"/>
    <w:uiPriority w:val="99"/>
    <w:unhideWhenUsed/>
    <w:rsid w:val="00B7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D28"/>
  </w:style>
  <w:style w:type="paragraph" w:styleId="Tekstdymka">
    <w:name w:val="Balloon Text"/>
    <w:basedOn w:val="Normalny"/>
    <w:link w:val="TekstdymkaZnak"/>
    <w:uiPriority w:val="99"/>
    <w:semiHidden/>
    <w:unhideWhenUsed/>
    <w:rsid w:val="00B7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683B-9EE2-460D-89F1-1A0CEE75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2017-07-05T13:00:00Z</dcterms:created>
  <dcterms:modified xsi:type="dcterms:W3CDTF">2017-07-05T13:01:00Z</dcterms:modified>
</cp:coreProperties>
</file>